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D3" w:rsidRDefault="009E1622" w:rsidP="009E1622">
      <w:pPr>
        <w:pStyle w:val="Title"/>
      </w:pPr>
      <w:r>
        <w:t>Balance Sheet Questions</w:t>
      </w:r>
    </w:p>
    <w:p w:rsidR="003E3D42" w:rsidRDefault="003E3D42" w:rsidP="0016783A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Give an example of assets that a bank is likely to have: ___</w:t>
      </w:r>
      <w:bookmarkStart w:id="0" w:name="_GoBack"/>
      <w:bookmarkEnd w:id="0"/>
      <w:r>
        <w:rPr>
          <w:b/>
        </w:rPr>
        <w:t>__________________________________________</w:t>
      </w:r>
    </w:p>
    <w:p w:rsidR="003E3D42" w:rsidRDefault="003E3D42" w:rsidP="0016783A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Give an example of a liability that a bank is likely to have: _____________________________</w:t>
      </w:r>
    </w:p>
    <w:p w:rsidR="009E1622" w:rsidRPr="00A75E28" w:rsidRDefault="009E1622" w:rsidP="0016783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75E28">
        <w:rPr>
          <w:b/>
        </w:rPr>
        <w:t>Use information in the table</w:t>
      </w:r>
      <w:r w:rsidR="000441B6">
        <w:rPr>
          <w:b/>
        </w:rPr>
        <w:t xml:space="preserve"> </w:t>
      </w:r>
      <w:r w:rsidR="00FD4726">
        <w:rPr>
          <w:b/>
        </w:rPr>
        <w:t>below</w:t>
      </w:r>
      <w:r w:rsidR="00FD472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9F7FED" w:rsidTr="009F7FED">
        <w:trPr>
          <w:trHeight w:val="251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Assets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Liabilities</w:t>
            </w:r>
          </w:p>
        </w:tc>
      </w:tr>
      <w:tr w:rsidR="009F7FED" w:rsidTr="00E53087">
        <w:trPr>
          <w:trHeight w:val="358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Required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10,000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Excess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5000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Loans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85,000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Demand Deposits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100,000</w:t>
            </w:r>
          </w:p>
        </w:tc>
      </w:tr>
    </w:tbl>
    <w:p w:rsidR="009E1622" w:rsidRDefault="009E1622">
      <w:r>
        <w:t>Show the new amounts in the balance sheets if the customer withdraws $1000.</w:t>
      </w:r>
    </w:p>
    <w:p w:rsidR="009E1622" w:rsidRPr="00A75E28" w:rsidRDefault="009E1622" w:rsidP="0016783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</w:t>
      </w:r>
      <w:r w:rsidR="00FD4726">
        <w:rPr>
          <w:b/>
        </w:rPr>
        <w:t>below</w:t>
      </w:r>
      <w:r w:rsidR="000441B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9F7FED" w:rsidTr="009F7FED">
        <w:trPr>
          <w:trHeight w:val="278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Assets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Liabilities</w:t>
            </w:r>
          </w:p>
        </w:tc>
      </w:tr>
      <w:tr w:rsidR="009F7FED" w:rsidTr="00E53087">
        <w:trPr>
          <w:trHeight w:val="358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Required Reserves</w:t>
            </w:r>
          </w:p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5,000</w:t>
            </w:r>
          </w:p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Excess Reserves</w:t>
            </w:r>
          </w:p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7500</w:t>
            </w:r>
          </w:p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Loans</w:t>
            </w:r>
          </w:p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37,500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Demand Deposits</w:t>
            </w:r>
          </w:p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50,000</w:t>
            </w:r>
          </w:p>
        </w:tc>
      </w:tr>
    </w:tbl>
    <w:p w:rsidR="009E1622" w:rsidRDefault="00323F2D" w:rsidP="009E1622">
      <w:proofErr w:type="spellStart"/>
      <w:r>
        <w:t>Z</w:t>
      </w:r>
      <w:r w:rsidR="009E1622">
        <w:t>Show</w:t>
      </w:r>
      <w:proofErr w:type="spellEnd"/>
      <w:r w:rsidR="009E1622">
        <w:t xml:space="preserve"> the new amounts in the balance sheets if the RRR is changed from 10% to 20%.</w:t>
      </w:r>
    </w:p>
    <w:p w:rsidR="009E1622" w:rsidRPr="00A75E28" w:rsidRDefault="009E1622" w:rsidP="0016783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</w:t>
      </w:r>
      <w:r w:rsidR="00FD4726">
        <w:rPr>
          <w:b/>
        </w:rPr>
        <w:t>below</w:t>
      </w:r>
      <w:r w:rsidR="00FD472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9F7FED" w:rsidTr="009F7FED">
        <w:trPr>
          <w:trHeight w:val="251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Assets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Liabilities</w:t>
            </w:r>
          </w:p>
        </w:tc>
      </w:tr>
      <w:tr w:rsidR="009F7FED" w:rsidTr="00E53087">
        <w:trPr>
          <w:trHeight w:val="358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Required Reserves</w:t>
            </w:r>
          </w:p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4,000</w:t>
            </w:r>
          </w:p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Excess Reserves</w:t>
            </w:r>
          </w:p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2000</w:t>
            </w:r>
          </w:p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Loans</w:t>
            </w:r>
          </w:p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34,000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Demand Deposits</w:t>
            </w:r>
          </w:p>
          <w:p w:rsidR="009F7FED" w:rsidRPr="009F7FED" w:rsidRDefault="009F7FED" w:rsidP="00E53087">
            <w:pPr>
              <w:rPr>
                <w:sz w:val="18"/>
              </w:rPr>
            </w:pPr>
            <w:r w:rsidRPr="009F7FED">
              <w:rPr>
                <w:sz w:val="18"/>
              </w:rPr>
              <w:t>40,000</w:t>
            </w:r>
          </w:p>
        </w:tc>
      </w:tr>
    </w:tbl>
    <w:p w:rsidR="009E1622" w:rsidRDefault="009E1622" w:rsidP="009E1622">
      <w:r>
        <w:t>Show the new amounts in the balance sheets if a customer deposits an extra $2000.</w:t>
      </w:r>
    </w:p>
    <w:p w:rsidR="009E1622" w:rsidRPr="00A75E28" w:rsidRDefault="009E1622" w:rsidP="0016783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</w:t>
      </w:r>
      <w:r w:rsidR="00FD4726">
        <w:rPr>
          <w:b/>
        </w:rPr>
        <w:t>below</w:t>
      </w:r>
      <w:r w:rsidR="00FD472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9F7FED" w:rsidTr="009F7FED">
        <w:trPr>
          <w:trHeight w:val="251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Assets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Liabilities</w:t>
            </w:r>
          </w:p>
        </w:tc>
      </w:tr>
      <w:tr w:rsidR="009F7FED" w:rsidTr="00E53087">
        <w:trPr>
          <w:trHeight w:val="358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Required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25,000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Excess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30,000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Loans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95,000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Demand Deposits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150,000</w:t>
            </w:r>
          </w:p>
        </w:tc>
      </w:tr>
    </w:tbl>
    <w:p w:rsidR="009E1622" w:rsidRDefault="009E1622" w:rsidP="009E1622">
      <w:r>
        <w:t>Show the new amounts in the balance sheets if the bank deci</w:t>
      </w:r>
      <w:r w:rsidR="00A75E28">
        <w:t>des to create the maximum amount of loans it can create.</w:t>
      </w:r>
    </w:p>
    <w:p w:rsidR="009E1622" w:rsidRPr="00A75E28" w:rsidRDefault="009E1622" w:rsidP="0016783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</w:t>
      </w:r>
      <w:r w:rsidR="00FD4726">
        <w:rPr>
          <w:b/>
        </w:rPr>
        <w:t>below</w:t>
      </w:r>
      <w:r w:rsidR="00FD472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9F7FED" w:rsidTr="009F7FED">
        <w:trPr>
          <w:trHeight w:val="287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Assets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Liabilities</w:t>
            </w:r>
          </w:p>
        </w:tc>
      </w:tr>
      <w:tr w:rsidR="009F7FED" w:rsidTr="00E53087">
        <w:trPr>
          <w:trHeight w:val="358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Required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2,000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Excess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3000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Loans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5000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Demand Deposits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10,000</w:t>
            </w:r>
          </w:p>
        </w:tc>
      </w:tr>
    </w:tbl>
    <w:p w:rsidR="009E1622" w:rsidRDefault="009E1622" w:rsidP="009E1622">
      <w:r>
        <w:t>Show the new amounts in the balance sheets if the RRR changes from 20% to 15%.</w:t>
      </w:r>
    </w:p>
    <w:p w:rsidR="009E1622" w:rsidRPr="00A75E28" w:rsidRDefault="009E1622" w:rsidP="0016783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</w:t>
      </w:r>
      <w:r w:rsidR="00FD4726">
        <w:rPr>
          <w:b/>
        </w:rPr>
        <w:t>below</w:t>
      </w:r>
      <w:r w:rsidR="00FD472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9F7FED" w:rsidTr="00E53087">
        <w:trPr>
          <w:trHeight w:val="377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Assets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Liabilities</w:t>
            </w:r>
          </w:p>
        </w:tc>
      </w:tr>
      <w:tr w:rsidR="009F7FED" w:rsidTr="00E53087">
        <w:trPr>
          <w:trHeight w:val="358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lastRenderedPageBreak/>
              <w:t>Required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5,000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Excess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25000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Loans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20,000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Demand Deposits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50,000</w:t>
            </w:r>
          </w:p>
        </w:tc>
      </w:tr>
    </w:tbl>
    <w:p w:rsidR="009E1622" w:rsidRDefault="009E1622" w:rsidP="009E1622">
      <w:r>
        <w:t>Show the new amounts in the balance sheets if the RRR is changed from 10% to 20%.</w:t>
      </w:r>
    </w:p>
    <w:p w:rsidR="00A75E28" w:rsidRPr="00A75E28" w:rsidRDefault="00A75E28" w:rsidP="0016783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</w:t>
      </w:r>
      <w:r w:rsidR="00FD4726">
        <w:rPr>
          <w:b/>
        </w:rPr>
        <w:t>below</w:t>
      </w:r>
      <w:r w:rsidR="00FD472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9F7FED" w:rsidTr="009F7FED">
        <w:trPr>
          <w:trHeight w:val="197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Assets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Liabilities</w:t>
            </w:r>
          </w:p>
        </w:tc>
      </w:tr>
      <w:tr w:rsidR="009F7FED" w:rsidTr="00E53087">
        <w:trPr>
          <w:trHeight w:val="358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Required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5,000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Excess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25000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Loans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20,000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Demand Deposits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50,000</w:t>
            </w:r>
          </w:p>
        </w:tc>
      </w:tr>
    </w:tbl>
    <w:p w:rsidR="00A75E28" w:rsidRDefault="00A75E28" w:rsidP="00A75E28">
      <w:r>
        <w:t>Show the new amounts in the balance sheets if the</w:t>
      </w:r>
      <w:r w:rsidR="000441B6">
        <w:t xml:space="preserve"> bank decides to create another $5000 of loans</w:t>
      </w:r>
      <w:r>
        <w:t>.</w:t>
      </w:r>
    </w:p>
    <w:p w:rsidR="00A75E28" w:rsidRPr="00A75E28" w:rsidRDefault="00A75E28" w:rsidP="0016783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</w:t>
      </w:r>
      <w:r w:rsidR="00FD4726">
        <w:rPr>
          <w:b/>
        </w:rPr>
        <w:t>below</w:t>
      </w:r>
      <w:r w:rsidR="00FD472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9F7FED" w:rsidTr="009F7FED">
        <w:trPr>
          <w:trHeight w:val="242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Assets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Liabilities</w:t>
            </w:r>
          </w:p>
        </w:tc>
      </w:tr>
      <w:tr w:rsidR="009F7FED" w:rsidTr="00E53087">
        <w:trPr>
          <w:trHeight w:val="358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Required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1500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Excess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1500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Loans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7000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Demand Deposits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10,000</w:t>
            </w:r>
          </w:p>
        </w:tc>
      </w:tr>
    </w:tbl>
    <w:p w:rsidR="00A75E28" w:rsidRDefault="00A75E28" w:rsidP="00A75E28">
      <w:r>
        <w:t xml:space="preserve">Show the new amounts in the balance sheets if </w:t>
      </w:r>
      <w:r w:rsidR="000441B6">
        <w:t>a customer deposits an additional $500.</w:t>
      </w:r>
    </w:p>
    <w:p w:rsidR="00A75E28" w:rsidRPr="00A75E28" w:rsidRDefault="00A75E28" w:rsidP="0016783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</w:t>
      </w:r>
      <w:r w:rsidR="00FD4726">
        <w:rPr>
          <w:b/>
        </w:rPr>
        <w:t>below</w:t>
      </w:r>
      <w:r w:rsidR="00FD472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9F7FED" w:rsidTr="009F7FED">
        <w:trPr>
          <w:trHeight w:val="278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Assets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Liabilities</w:t>
            </w:r>
          </w:p>
        </w:tc>
      </w:tr>
      <w:tr w:rsidR="009F7FED" w:rsidTr="00E53087">
        <w:trPr>
          <w:trHeight w:val="358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Required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4,000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Excess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2000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Loans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34,000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Demand Deposits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40,000</w:t>
            </w:r>
          </w:p>
        </w:tc>
      </w:tr>
    </w:tbl>
    <w:p w:rsidR="00A75E28" w:rsidRDefault="00A75E28" w:rsidP="00A75E28">
      <w:r>
        <w:t xml:space="preserve">Show the new amounts in the balance sheets if the </w:t>
      </w:r>
      <w:r w:rsidR="000441B6">
        <w:t>customer withdraws $5000.</w:t>
      </w:r>
    </w:p>
    <w:p w:rsidR="00A75E28" w:rsidRPr="00A75E28" w:rsidRDefault="00A75E28" w:rsidP="0016783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</w:t>
      </w:r>
      <w:r w:rsidR="00FD4726">
        <w:rPr>
          <w:b/>
        </w:rPr>
        <w:t>below</w:t>
      </w:r>
      <w:r w:rsidR="00FD472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9F7FED" w:rsidTr="009F7FED">
        <w:trPr>
          <w:trHeight w:val="287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Assets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Liabilities</w:t>
            </w:r>
          </w:p>
        </w:tc>
      </w:tr>
      <w:tr w:rsidR="009F7FED" w:rsidTr="00E53087">
        <w:trPr>
          <w:trHeight w:val="358"/>
        </w:trPr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Required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6000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Excess Reserves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14,000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Loans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40,000</w:t>
            </w:r>
          </w:p>
        </w:tc>
        <w:tc>
          <w:tcPr>
            <w:tcW w:w="2734" w:type="dxa"/>
          </w:tcPr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Demand Deposits</w:t>
            </w:r>
          </w:p>
          <w:p w:rsidR="009F7FED" w:rsidRPr="009F7FED" w:rsidRDefault="009F7FED" w:rsidP="00E53087">
            <w:pPr>
              <w:rPr>
                <w:sz w:val="20"/>
              </w:rPr>
            </w:pPr>
            <w:r w:rsidRPr="009F7FED">
              <w:rPr>
                <w:sz w:val="20"/>
              </w:rPr>
              <w:t>60,000</w:t>
            </w:r>
          </w:p>
        </w:tc>
      </w:tr>
    </w:tbl>
    <w:p w:rsidR="00A75E28" w:rsidRDefault="00A75E28" w:rsidP="00A75E28">
      <w:r>
        <w:t xml:space="preserve">Show the new amounts in the balance sheets if the </w:t>
      </w:r>
      <w:r w:rsidR="002D2259">
        <w:t>customer withdraws $10,000.</w:t>
      </w:r>
    </w:p>
    <w:p w:rsidR="009F7FED" w:rsidRDefault="009F7FED">
      <w:pPr>
        <w:rPr>
          <w:rFonts w:asciiTheme="majorHAnsi" w:eastAsiaTheme="majorEastAsia" w:hAnsiTheme="majorHAnsi" w:cstheme="majorBidi"/>
          <w:color w:val="2E74B5" w:themeColor="accent1" w:themeShade="BF"/>
          <w:szCs w:val="32"/>
        </w:rPr>
      </w:pPr>
      <w:r>
        <w:br w:type="page"/>
      </w:r>
    </w:p>
    <w:p w:rsidR="009E1622" w:rsidRPr="0016783A" w:rsidRDefault="008F4B2B" w:rsidP="0016783A">
      <w:pPr>
        <w:pStyle w:val="Heading1"/>
        <w:spacing w:before="0"/>
        <w:rPr>
          <w:sz w:val="22"/>
        </w:rPr>
      </w:pPr>
      <w:r w:rsidRPr="0016783A">
        <w:rPr>
          <w:sz w:val="22"/>
        </w:rPr>
        <w:lastRenderedPageBreak/>
        <w:t>Answers</w:t>
      </w:r>
    </w:p>
    <w:p w:rsidR="004D4470" w:rsidRPr="0016783A" w:rsidRDefault="004D4470" w:rsidP="0016783A">
      <w:pPr>
        <w:rPr>
          <w:sz w:val="18"/>
        </w:rPr>
      </w:pPr>
      <w:r w:rsidRPr="0016783A">
        <w:rPr>
          <w:sz w:val="18"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8F4B2B" w:rsidRPr="0016783A" w:rsidTr="00167AC4">
        <w:trPr>
          <w:trHeight w:val="377"/>
        </w:trPr>
        <w:tc>
          <w:tcPr>
            <w:tcW w:w="2734" w:type="dxa"/>
          </w:tcPr>
          <w:p w:rsidR="008F4B2B" w:rsidRPr="0016783A" w:rsidRDefault="008F4B2B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Assets</w:t>
            </w:r>
          </w:p>
        </w:tc>
        <w:tc>
          <w:tcPr>
            <w:tcW w:w="2734" w:type="dxa"/>
          </w:tcPr>
          <w:p w:rsidR="008F4B2B" w:rsidRPr="0016783A" w:rsidRDefault="008F4B2B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Liabilities</w:t>
            </w:r>
          </w:p>
        </w:tc>
      </w:tr>
      <w:tr w:rsidR="008F4B2B" w:rsidRPr="0016783A" w:rsidTr="00167AC4">
        <w:trPr>
          <w:trHeight w:val="358"/>
        </w:trPr>
        <w:tc>
          <w:tcPr>
            <w:tcW w:w="2734" w:type="dxa"/>
          </w:tcPr>
          <w:p w:rsidR="008F4B2B" w:rsidRPr="0016783A" w:rsidRDefault="008F4B2B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Required Reserves</w:t>
            </w:r>
          </w:p>
          <w:p w:rsidR="008F4B2B" w:rsidRPr="0016783A" w:rsidRDefault="008F4B2B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10,000</w:t>
            </w:r>
            <w:r w:rsidR="004D4470" w:rsidRPr="0016783A">
              <w:rPr>
                <w:sz w:val="18"/>
              </w:rPr>
              <w:t xml:space="preserve"> – 100 = 9900</w:t>
            </w:r>
          </w:p>
          <w:p w:rsidR="008F4B2B" w:rsidRPr="0016783A" w:rsidRDefault="008F4B2B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Excess Reserves</w:t>
            </w:r>
          </w:p>
          <w:p w:rsidR="008F4B2B" w:rsidRPr="0016783A" w:rsidRDefault="008F4B2B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5000</w:t>
            </w:r>
            <w:r w:rsidR="004D4470" w:rsidRPr="0016783A">
              <w:rPr>
                <w:sz w:val="18"/>
              </w:rPr>
              <w:t xml:space="preserve"> – 900 = 4100</w:t>
            </w:r>
          </w:p>
          <w:p w:rsidR="008F4B2B" w:rsidRPr="0016783A" w:rsidRDefault="008F4B2B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Loans</w:t>
            </w:r>
          </w:p>
          <w:p w:rsidR="008F4B2B" w:rsidRPr="0016783A" w:rsidRDefault="008F4B2B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85,000</w:t>
            </w:r>
          </w:p>
        </w:tc>
        <w:tc>
          <w:tcPr>
            <w:tcW w:w="2734" w:type="dxa"/>
          </w:tcPr>
          <w:p w:rsidR="008F4B2B" w:rsidRPr="0016783A" w:rsidRDefault="008F4B2B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Demand Deposits</w:t>
            </w:r>
          </w:p>
          <w:p w:rsidR="008F4B2B" w:rsidRPr="0016783A" w:rsidRDefault="008F4B2B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100,000</w:t>
            </w:r>
            <w:r w:rsidR="004D4470" w:rsidRPr="0016783A">
              <w:rPr>
                <w:sz w:val="18"/>
              </w:rPr>
              <w:t xml:space="preserve"> – 1000 = 99000</w:t>
            </w:r>
          </w:p>
        </w:tc>
      </w:tr>
    </w:tbl>
    <w:p w:rsidR="008F4B2B" w:rsidRPr="0016783A" w:rsidRDefault="008F4B2B" w:rsidP="0016783A">
      <w:pPr>
        <w:rPr>
          <w:sz w:val="18"/>
        </w:rPr>
      </w:pPr>
      <w:r w:rsidRPr="0016783A">
        <w:rPr>
          <w:noProof/>
          <w:sz w:val="18"/>
        </w:rPr>
        <w:drawing>
          <wp:inline distT="0" distB="0" distL="0" distR="0" wp14:anchorId="691627B6" wp14:editId="11FE54ED">
            <wp:extent cx="5029026" cy="181764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0988" cy="181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2B" w:rsidRPr="0016783A" w:rsidRDefault="008F4B2B" w:rsidP="0016783A">
      <w:pPr>
        <w:rPr>
          <w:sz w:val="18"/>
        </w:rPr>
      </w:pPr>
      <w:r w:rsidRPr="0016783A">
        <w:rPr>
          <w:noProof/>
          <w:sz w:val="18"/>
        </w:rPr>
        <w:drawing>
          <wp:inline distT="0" distB="0" distL="0" distR="0" wp14:anchorId="650CB979" wp14:editId="34344BB2">
            <wp:extent cx="5564459" cy="20093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6567" cy="201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2B" w:rsidRPr="0016783A" w:rsidRDefault="008F4B2B" w:rsidP="0016783A">
      <w:pPr>
        <w:rPr>
          <w:sz w:val="18"/>
        </w:rPr>
      </w:pPr>
      <w:r w:rsidRPr="0016783A">
        <w:rPr>
          <w:noProof/>
          <w:sz w:val="18"/>
        </w:rPr>
        <w:drawing>
          <wp:inline distT="0" distB="0" distL="0" distR="0" wp14:anchorId="5548C55A" wp14:editId="63C7F7CB">
            <wp:extent cx="5943600" cy="17856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2B" w:rsidRPr="0016783A" w:rsidRDefault="008F4B2B" w:rsidP="0016783A">
      <w:pPr>
        <w:rPr>
          <w:sz w:val="18"/>
        </w:rPr>
      </w:pPr>
      <w:r w:rsidRPr="0016783A">
        <w:rPr>
          <w:noProof/>
          <w:sz w:val="18"/>
        </w:rPr>
        <w:lastRenderedPageBreak/>
        <w:drawing>
          <wp:inline distT="0" distB="0" distL="0" distR="0" wp14:anchorId="097A0862" wp14:editId="29A03EB7">
            <wp:extent cx="5553307" cy="1765074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7631" cy="176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7D7" w:rsidRPr="0016783A" w:rsidRDefault="007E37D7" w:rsidP="0016783A">
      <w:pPr>
        <w:rPr>
          <w:sz w:val="18"/>
        </w:rPr>
      </w:pPr>
      <w:r w:rsidRPr="0016783A">
        <w:rPr>
          <w:sz w:val="18"/>
        </w:rPr>
        <w:t>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7E37D7" w:rsidRPr="0016783A" w:rsidTr="00167AC4">
        <w:trPr>
          <w:trHeight w:val="377"/>
        </w:trPr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Assets</w:t>
            </w:r>
          </w:p>
        </w:tc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Liabilities</w:t>
            </w:r>
          </w:p>
        </w:tc>
      </w:tr>
      <w:tr w:rsidR="007E37D7" w:rsidRPr="0016783A" w:rsidTr="00167AC4">
        <w:trPr>
          <w:trHeight w:val="358"/>
        </w:trPr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Required Reserves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5,000 + 5000 = 10,000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Excess Reserves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25000 – 5000 = 20,000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Loans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20,000</w:t>
            </w:r>
          </w:p>
        </w:tc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Demand Deposits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50,000</w:t>
            </w:r>
          </w:p>
        </w:tc>
      </w:tr>
    </w:tbl>
    <w:p w:rsidR="007E37D7" w:rsidRPr="0016783A" w:rsidRDefault="007E37D7" w:rsidP="0016783A">
      <w:pPr>
        <w:rPr>
          <w:sz w:val="18"/>
        </w:rPr>
      </w:pPr>
      <w:r w:rsidRPr="0016783A">
        <w:rPr>
          <w:sz w:val="18"/>
        </w:rPr>
        <w:t xml:space="preserve">7.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7E37D7" w:rsidRPr="0016783A" w:rsidTr="00167AC4">
        <w:trPr>
          <w:trHeight w:val="377"/>
        </w:trPr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Assets</w:t>
            </w:r>
          </w:p>
        </w:tc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Liabilities</w:t>
            </w:r>
          </w:p>
        </w:tc>
      </w:tr>
      <w:tr w:rsidR="007E37D7" w:rsidRPr="0016783A" w:rsidTr="00167AC4">
        <w:trPr>
          <w:trHeight w:val="358"/>
        </w:trPr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Required Reserves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5,000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Excess Reserves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25000</w:t>
            </w:r>
            <w:r w:rsidR="00753FFD" w:rsidRPr="0016783A">
              <w:rPr>
                <w:sz w:val="18"/>
              </w:rPr>
              <w:t>-5000 = 20000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Loans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20,000</w:t>
            </w:r>
            <w:r w:rsidR="00753FFD" w:rsidRPr="0016783A">
              <w:rPr>
                <w:sz w:val="18"/>
              </w:rPr>
              <w:t xml:space="preserve"> + 5000  = 25000</w:t>
            </w:r>
          </w:p>
        </w:tc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Demand Deposits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50,000</w:t>
            </w:r>
          </w:p>
        </w:tc>
      </w:tr>
    </w:tbl>
    <w:p w:rsidR="004603E1" w:rsidRPr="0016783A" w:rsidRDefault="004603E1" w:rsidP="0016783A">
      <w:pPr>
        <w:rPr>
          <w:sz w:val="18"/>
        </w:rPr>
      </w:pPr>
      <w:r w:rsidRPr="0016783A">
        <w:rPr>
          <w:sz w:val="18"/>
        </w:rPr>
        <w:t>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7E37D7" w:rsidRPr="0016783A" w:rsidTr="00167AC4">
        <w:trPr>
          <w:trHeight w:val="377"/>
        </w:trPr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Assets</w:t>
            </w:r>
          </w:p>
        </w:tc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Liabilities</w:t>
            </w:r>
          </w:p>
        </w:tc>
      </w:tr>
      <w:tr w:rsidR="007E37D7" w:rsidRPr="0016783A" w:rsidTr="00167AC4">
        <w:trPr>
          <w:trHeight w:val="358"/>
        </w:trPr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Required Reserves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1500</w:t>
            </w:r>
            <w:r w:rsidR="004603E1" w:rsidRPr="0016783A">
              <w:rPr>
                <w:sz w:val="18"/>
              </w:rPr>
              <w:t>+75 = 1575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Excess Reserves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1500</w:t>
            </w:r>
            <w:r w:rsidR="004603E1" w:rsidRPr="0016783A">
              <w:rPr>
                <w:sz w:val="18"/>
              </w:rPr>
              <w:t>+425 = 1925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Loans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7000</w:t>
            </w:r>
          </w:p>
        </w:tc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Demand Deposits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10,000</w:t>
            </w:r>
            <w:r w:rsidR="004603E1" w:rsidRPr="0016783A">
              <w:rPr>
                <w:sz w:val="18"/>
              </w:rPr>
              <w:t xml:space="preserve"> + 500 = 10,500</w:t>
            </w:r>
          </w:p>
        </w:tc>
      </w:tr>
    </w:tbl>
    <w:p w:rsidR="004603E1" w:rsidRPr="0016783A" w:rsidRDefault="004603E1" w:rsidP="0016783A">
      <w:pPr>
        <w:rPr>
          <w:sz w:val="18"/>
        </w:rPr>
      </w:pPr>
      <w:r w:rsidRPr="0016783A">
        <w:rPr>
          <w:sz w:val="18"/>
        </w:rPr>
        <w:t xml:space="preserve">9.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2988"/>
      </w:tblGrid>
      <w:tr w:rsidR="007E37D7" w:rsidRPr="0016783A" w:rsidTr="0016783A">
        <w:trPr>
          <w:trHeight w:val="221"/>
        </w:trPr>
        <w:tc>
          <w:tcPr>
            <w:tcW w:w="2988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Assets</w:t>
            </w:r>
          </w:p>
        </w:tc>
        <w:tc>
          <w:tcPr>
            <w:tcW w:w="2988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Liabilities</w:t>
            </w:r>
          </w:p>
        </w:tc>
      </w:tr>
      <w:tr w:rsidR="007E37D7" w:rsidRPr="0016783A" w:rsidTr="0016783A">
        <w:trPr>
          <w:trHeight w:val="210"/>
        </w:trPr>
        <w:tc>
          <w:tcPr>
            <w:tcW w:w="2988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Required Reserves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4,000</w:t>
            </w:r>
            <w:r w:rsidR="004603E1" w:rsidRPr="0016783A">
              <w:rPr>
                <w:sz w:val="18"/>
              </w:rPr>
              <w:t>-1000 = 3000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Excess Reserves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2000</w:t>
            </w:r>
            <w:r w:rsidR="004603E1" w:rsidRPr="0016783A">
              <w:rPr>
                <w:sz w:val="18"/>
              </w:rPr>
              <w:t xml:space="preserve"> – 2000 = 0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Loans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34,000</w:t>
            </w:r>
          </w:p>
          <w:p w:rsidR="004603E1" w:rsidRPr="0016783A" w:rsidRDefault="004603E1" w:rsidP="0016783A">
            <w:pPr>
              <w:rPr>
                <w:sz w:val="18"/>
              </w:rPr>
            </w:pPr>
          </w:p>
          <w:p w:rsidR="004603E1" w:rsidRPr="0016783A" w:rsidRDefault="004603E1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 xml:space="preserve">Bank still needs to find another 2000 to cover the decrease in deposits. Could borrow from another bank. </w:t>
            </w:r>
          </w:p>
        </w:tc>
        <w:tc>
          <w:tcPr>
            <w:tcW w:w="2988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Demand Deposits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40,000</w:t>
            </w:r>
            <w:r w:rsidR="004603E1" w:rsidRPr="0016783A">
              <w:rPr>
                <w:sz w:val="18"/>
              </w:rPr>
              <w:t xml:space="preserve"> – 5000 = 35000</w:t>
            </w:r>
          </w:p>
        </w:tc>
      </w:tr>
    </w:tbl>
    <w:p w:rsidR="004603E1" w:rsidRPr="0016783A" w:rsidRDefault="004603E1" w:rsidP="0016783A">
      <w:pPr>
        <w:rPr>
          <w:sz w:val="18"/>
        </w:rPr>
      </w:pPr>
      <w:r w:rsidRPr="0016783A">
        <w:rPr>
          <w:sz w:val="18"/>
        </w:rPr>
        <w:t>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7E37D7" w:rsidRPr="0016783A" w:rsidTr="00167AC4">
        <w:trPr>
          <w:trHeight w:val="377"/>
        </w:trPr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Assets</w:t>
            </w:r>
          </w:p>
        </w:tc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Liabilities</w:t>
            </w:r>
          </w:p>
        </w:tc>
      </w:tr>
      <w:tr w:rsidR="007E37D7" w:rsidRPr="0016783A" w:rsidTr="00167AC4">
        <w:trPr>
          <w:trHeight w:val="358"/>
        </w:trPr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Required Reserves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6000</w:t>
            </w:r>
            <w:r w:rsidR="004603E1" w:rsidRPr="0016783A">
              <w:rPr>
                <w:sz w:val="18"/>
              </w:rPr>
              <w:t xml:space="preserve"> – 1000 = 5000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Excess Reserves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14,000</w:t>
            </w:r>
            <w:r w:rsidR="004603E1" w:rsidRPr="0016783A">
              <w:rPr>
                <w:sz w:val="18"/>
              </w:rPr>
              <w:t xml:space="preserve"> – 9000 = 5000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Loans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40,000</w:t>
            </w:r>
          </w:p>
        </w:tc>
        <w:tc>
          <w:tcPr>
            <w:tcW w:w="2734" w:type="dxa"/>
          </w:tcPr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Demand Deposits</w:t>
            </w:r>
          </w:p>
          <w:p w:rsidR="007E37D7" w:rsidRPr="0016783A" w:rsidRDefault="007E37D7" w:rsidP="0016783A">
            <w:pPr>
              <w:rPr>
                <w:sz w:val="18"/>
              </w:rPr>
            </w:pPr>
            <w:r w:rsidRPr="0016783A">
              <w:rPr>
                <w:sz w:val="18"/>
              </w:rPr>
              <w:t>60,000</w:t>
            </w:r>
            <w:r w:rsidR="004603E1" w:rsidRPr="0016783A">
              <w:rPr>
                <w:sz w:val="18"/>
              </w:rPr>
              <w:t>-10,000 = 50,000</w:t>
            </w:r>
          </w:p>
        </w:tc>
      </w:tr>
    </w:tbl>
    <w:p w:rsidR="009E1622" w:rsidRDefault="009E1622"/>
    <w:sectPr w:rsidR="009E1622" w:rsidSect="009E16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42F3D"/>
    <w:multiLevelType w:val="hybridMultilevel"/>
    <w:tmpl w:val="C686B55E"/>
    <w:lvl w:ilvl="0" w:tplc="44D06F6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C5489"/>
    <w:multiLevelType w:val="hybridMultilevel"/>
    <w:tmpl w:val="BF36F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22"/>
    <w:rsid w:val="000441B6"/>
    <w:rsid w:val="00064B30"/>
    <w:rsid w:val="0016783A"/>
    <w:rsid w:val="001C5F10"/>
    <w:rsid w:val="002D2259"/>
    <w:rsid w:val="00323F2D"/>
    <w:rsid w:val="003365E1"/>
    <w:rsid w:val="003E3D42"/>
    <w:rsid w:val="004603E1"/>
    <w:rsid w:val="004D4470"/>
    <w:rsid w:val="004E59D3"/>
    <w:rsid w:val="0065191B"/>
    <w:rsid w:val="00753FFD"/>
    <w:rsid w:val="007E37D7"/>
    <w:rsid w:val="008F4B2B"/>
    <w:rsid w:val="009353B2"/>
    <w:rsid w:val="0097646B"/>
    <w:rsid w:val="009E1622"/>
    <w:rsid w:val="009F7FED"/>
    <w:rsid w:val="00A75E28"/>
    <w:rsid w:val="00F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A9AA"/>
  <w15:chartTrackingRefBased/>
  <w15:docId w15:val="{CAA7D40B-ECB0-470A-AA0A-951A2F0C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E16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75E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4B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12</cp:revision>
  <cp:lastPrinted>2023-12-20T00:39:00Z</cp:lastPrinted>
  <dcterms:created xsi:type="dcterms:W3CDTF">2022-12-19T12:36:00Z</dcterms:created>
  <dcterms:modified xsi:type="dcterms:W3CDTF">2023-12-22T03:01:00Z</dcterms:modified>
</cp:coreProperties>
</file>